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E46D" w14:textId="1EB35861" w:rsidR="00DC265D" w:rsidRPr="00E87FFA" w:rsidRDefault="00631A39">
      <w:pPr>
        <w:rPr>
          <w:b/>
        </w:rPr>
      </w:pPr>
      <w:r w:rsidRPr="00E87FFA">
        <w:rPr>
          <w:b/>
        </w:rPr>
        <w:t xml:space="preserve">Zaalhockey </w:t>
      </w:r>
      <w:r w:rsidR="00E87FFA" w:rsidRPr="00E87FFA">
        <w:rPr>
          <w:b/>
        </w:rPr>
        <w:t>seizoen</w:t>
      </w:r>
      <w:r w:rsidRPr="00E87FFA">
        <w:rPr>
          <w:b/>
        </w:rPr>
        <w:t xml:space="preserve"> 20</w:t>
      </w:r>
      <w:r w:rsidR="006F21A5">
        <w:rPr>
          <w:b/>
        </w:rPr>
        <w:t>20</w:t>
      </w:r>
      <w:r w:rsidRPr="00E87FFA">
        <w:rPr>
          <w:b/>
        </w:rPr>
        <w:t>-202</w:t>
      </w:r>
      <w:r w:rsidR="006F21A5">
        <w:rPr>
          <w:b/>
        </w:rPr>
        <w:t>1</w:t>
      </w:r>
      <w:r w:rsidR="00E87FFA" w:rsidRPr="00E87FFA">
        <w:rPr>
          <w:b/>
        </w:rPr>
        <w:t xml:space="preserve"> (Speeldata)</w:t>
      </w:r>
    </w:p>
    <w:p w14:paraId="38773185" w14:textId="22935F71" w:rsidR="00631A39" w:rsidRDefault="00631A39" w:rsidP="00631A39">
      <w:r>
        <w:t>De zaalhockey commissie is al weer volop in voorbereiding voor het zaalhockeyseizoen 20</w:t>
      </w:r>
      <w:r w:rsidR="006F21A5">
        <w:t>20</w:t>
      </w:r>
      <w:r>
        <w:t>-202</w:t>
      </w:r>
      <w:r w:rsidR="006F21A5">
        <w:t>1</w:t>
      </w:r>
      <w:r>
        <w:t>.</w:t>
      </w:r>
    </w:p>
    <w:p w14:paraId="4FB381F9" w14:textId="4AFD16CE" w:rsidR="00631A39" w:rsidRDefault="00631A39" w:rsidP="00631A39">
      <w:r>
        <w:t xml:space="preserve">We hebben bij de KNHB inmiddels de voorlopige inschrijving voor zaalhockey ingediend met komend seizoen naar verwachting </w:t>
      </w:r>
      <w:r w:rsidR="006F21A5">
        <w:t>43</w:t>
      </w:r>
      <w:r>
        <w:t xml:space="preserve"> teams van onze club die aan de zaalcompetitie zullen deelnemen.</w:t>
      </w:r>
    </w:p>
    <w:p w14:paraId="348E1250" w14:textId="29C7FAB4" w:rsidR="00631A39" w:rsidRDefault="00631A39" w:rsidP="00631A39">
      <w:r>
        <w:t>De zaalcompetitie vind</w:t>
      </w:r>
      <w:r w:rsidR="00E87FFA">
        <w:t>t</w:t>
      </w:r>
      <w:r>
        <w:t xml:space="preserve"> plaats van </w:t>
      </w:r>
      <w:r w:rsidR="00152AA3">
        <w:t>5</w:t>
      </w:r>
      <w:r>
        <w:t xml:space="preserve"> december 20</w:t>
      </w:r>
      <w:r w:rsidR="006F21A5">
        <w:t>20</w:t>
      </w:r>
      <w:r>
        <w:t xml:space="preserve"> tot en met </w:t>
      </w:r>
      <w:r w:rsidR="006F21A5">
        <w:t>14</w:t>
      </w:r>
      <w:r>
        <w:t xml:space="preserve"> februari 202</w:t>
      </w:r>
      <w:r w:rsidR="006F21A5">
        <w:t>1</w:t>
      </w:r>
      <w:r>
        <w:t>. De competitiedata zijn:</w:t>
      </w:r>
    </w:p>
    <w:p w14:paraId="41D64B93" w14:textId="77777777" w:rsidR="006F21A5" w:rsidRPr="006F21A5" w:rsidRDefault="006F21A5" w:rsidP="006F21A5">
      <w:r w:rsidRPr="006F21A5">
        <w:t xml:space="preserve">06, 12/13, 19 december </w:t>
      </w:r>
    </w:p>
    <w:p w14:paraId="551E1839" w14:textId="77777777" w:rsidR="006F21A5" w:rsidRPr="006F21A5" w:rsidRDefault="006F21A5" w:rsidP="006F21A5">
      <w:r w:rsidRPr="006F21A5">
        <w:t>02/03, 09/10, 16/17, 23/24, 30/31 januari</w:t>
      </w:r>
    </w:p>
    <w:p w14:paraId="151D6141" w14:textId="7F4AE312" w:rsidR="006F21A5" w:rsidRPr="006F21A5" w:rsidRDefault="006F21A5" w:rsidP="006F21A5">
      <w:r w:rsidRPr="006F21A5">
        <w:t>06/07, 13/14 februari </w:t>
      </w:r>
    </w:p>
    <w:p w14:paraId="2328C744" w14:textId="77777777" w:rsidR="006F21A5" w:rsidRPr="006F21A5" w:rsidRDefault="006F21A5" w:rsidP="006F21A5">
      <w:pPr>
        <w:numPr>
          <w:ilvl w:val="0"/>
          <w:numId w:val="1"/>
        </w:numPr>
      </w:pPr>
      <w:r w:rsidRPr="006F21A5">
        <w:t>De Jongste Jeugd wedstrijden zullen in beginsel op de zaterdagochtend worden gespeeld. Indien voor een vereniging geen of niet voldoende uren beschikbaar zijn in de directe omgeving kan het voorkomen dat wedstrijden op de zondagochtend worden geplaatst.</w:t>
      </w:r>
    </w:p>
    <w:p w14:paraId="6E714E92" w14:textId="5AC09CA4" w:rsidR="006F21A5" w:rsidRPr="006F21A5" w:rsidRDefault="006F21A5" w:rsidP="006F21A5">
      <w:pPr>
        <w:numPr>
          <w:ilvl w:val="0"/>
          <w:numId w:val="1"/>
        </w:numPr>
      </w:pPr>
      <w:r w:rsidRPr="006F21A5">
        <w:t xml:space="preserve">De D jeugd zal </w:t>
      </w:r>
      <w:r w:rsidR="00BD4F8B" w:rsidRPr="006F21A5">
        <w:t>i.v.m.</w:t>
      </w:r>
      <w:r w:rsidRPr="006F21A5">
        <w:t xml:space="preserve"> de open dagen op de middelbare scholen in ieder geval in januari en februari weer op zondag(ochtend) worden geplaatst.</w:t>
      </w:r>
    </w:p>
    <w:p w14:paraId="0BE03333" w14:textId="77777777" w:rsidR="006F21A5" w:rsidRPr="006F21A5" w:rsidRDefault="006F21A5" w:rsidP="006F21A5">
      <w:pPr>
        <w:numPr>
          <w:ilvl w:val="0"/>
          <w:numId w:val="1"/>
        </w:numPr>
      </w:pPr>
      <w:r w:rsidRPr="006F21A5">
        <w:t>De senioren zullen weer allemaal op de zondag(middag) worden geplaatst.</w:t>
      </w:r>
    </w:p>
    <w:p w14:paraId="1CAD65FB" w14:textId="2A461A8B" w:rsidR="00BD4F8B" w:rsidRDefault="00BD4F8B" w:rsidP="00BD4F8B">
      <w:r>
        <w:t>Dit is terug te vinden op de speeldagenkalender van de KNHB op hun website</w:t>
      </w:r>
      <w:r>
        <w:t xml:space="preserve">: </w:t>
      </w:r>
    </w:p>
    <w:p w14:paraId="69D78656" w14:textId="1975D7DD" w:rsidR="00631A39" w:rsidRDefault="00BD4F8B" w:rsidP="00631A39">
      <w:hyperlink r:id="rId5" w:history="1">
        <w:r w:rsidRPr="00CF11F4">
          <w:rPr>
            <w:rStyle w:val="Hyperlink"/>
          </w:rPr>
          <w:t>https://www.knhb.nl/kenniscentrum/competities/speeldagenkalenders#speeldagenkalenders-2020-2021</w:t>
        </w:r>
      </w:hyperlink>
    </w:p>
    <w:p w14:paraId="2E1B070B" w14:textId="77777777" w:rsidR="00BD4F8B" w:rsidRDefault="00BD4F8B" w:rsidP="00631A39"/>
    <w:p w14:paraId="0C496F81" w14:textId="77777777" w:rsidR="00631A39" w:rsidRDefault="00631A39" w:rsidP="00631A39"/>
    <w:p w14:paraId="78476EAB" w14:textId="77777777" w:rsidR="00631A39" w:rsidRDefault="00631A39" w:rsidP="00631A39"/>
    <w:p w14:paraId="676D88E9" w14:textId="77777777" w:rsidR="00631A39" w:rsidRDefault="00631A39"/>
    <w:sectPr w:rsidR="00631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F04FD"/>
    <w:multiLevelType w:val="multilevel"/>
    <w:tmpl w:val="FFD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39"/>
    <w:rsid w:val="00152AA3"/>
    <w:rsid w:val="002B5A70"/>
    <w:rsid w:val="00631A39"/>
    <w:rsid w:val="006F21A5"/>
    <w:rsid w:val="00760B2C"/>
    <w:rsid w:val="00797F6D"/>
    <w:rsid w:val="00BD4F8B"/>
    <w:rsid w:val="00E87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D09E"/>
  <w15:docId w15:val="{506F5CFF-7808-4C9C-8080-0A0B8B7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F8B"/>
    <w:rPr>
      <w:color w:val="0000FF" w:themeColor="hyperlink"/>
      <w:u w:val="single"/>
    </w:rPr>
  </w:style>
  <w:style w:type="character" w:styleId="Onopgelostemelding">
    <w:name w:val="Unresolved Mention"/>
    <w:basedOn w:val="Standaardalinea-lettertype"/>
    <w:uiPriority w:val="99"/>
    <w:semiHidden/>
    <w:unhideWhenUsed/>
    <w:rsid w:val="00BD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nhb.nl/kenniscentrum/competities/speeldagenkalenders#speeldagenkalenders-2020-202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hogeveen</dc:creator>
  <cp:lastModifiedBy>Henstra L.</cp:lastModifiedBy>
  <cp:revision>3</cp:revision>
  <dcterms:created xsi:type="dcterms:W3CDTF">2020-08-18T09:30:00Z</dcterms:created>
  <dcterms:modified xsi:type="dcterms:W3CDTF">2020-08-18T09:32:00Z</dcterms:modified>
</cp:coreProperties>
</file>